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047" w14:textId="732F160C" w:rsidR="00835824" w:rsidRPr="0015540F" w:rsidRDefault="00ED38E7" w:rsidP="00D859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06DCAB5" wp14:editId="1D244AC4">
            <wp:extent cx="3044952" cy="1143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43851" w14:textId="36C12AF4" w:rsidR="00C65620" w:rsidRPr="0015540F" w:rsidRDefault="006146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540F">
        <w:rPr>
          <w:rFonts w:cstheme="minorHAnsi"/>
          <w:b/>
          <w:sz w:val="28"/>
          <w:szCs w:val="28"/>
        </w:rPr>
        <w:t xml:space="preserve">_________________________ </w:t>
      </w:r>
      <w:r w:rsidR="0015540F" w:rsidRPr="0015540F">
        <w:rPr>
          <w:rFonts w:cstheme="minorHAnsi"/>
          <w:b/>
          <w:sz w:val="28"/>
          <w:szCs w:val="28"/>
        </w:rPr>
        <w:t>Republican Assembly</w:t>
      </w:r>
    </w:p>
    <w:p w14:paraId="05A12311" w14:textId="3E86625B" w:rsidR="00D85996" w:rsidRPr="0015540F" w:rsidRDefault="006146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540F">
        <w:rPr>
          <w:rFonts w:cstheme="minorHAnsi"/>
          <w:b/>
          <w:sz w:val="28"/>
          <w:szCs w:val="28"/>
        </w:rPr>
        <w:t xml:space="preserve">_______________, 20__ </w:t>
      </w:r>
      <w:r w:rsidR="0015540F" w:rsidRPr="0015540F">
        <w:rPr>
          <w:rFonts w:cstheme="minorHAnsi"/>
          <w:b/>
          <w:sz w:val="28"/>
          <w:szCs w:val="28"/>
        </w:rPr>
        <w:t>General Meeting</w:t>
      </w:r>
    </w:p>
    <w:p w14:paraId="11CAFA07" w14:textId="77777777" w:rsidR="00D85996" w:rsidRPr="0015540F" w:rsidRDefault="00D85996" w:rsidP="00D85996">
      <w:pPr>
        <w:spacing w:after="0" w:line="240" w:lineRule="auto"/>
        <w:jc w:val="center"/>
        <w:rPr>
          <w:rFonts w:cstheme="minorHAnsi"/>
        </w:rPr>
      </w:pPr>
    </w:p>
    <w:p w14:paraId="32E69C05" w14:textId="77777777" w:rsidR="00D85996" w:rsidRPr="0015540F" w:rsidRDefault="006B3E83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540F">
        <w:rPr>
          <w:rFonts w:cstheme="minorHAnsi"/>
          <w:b/>
          <w:sz w:val="28"/>
          <w:szCs w:val="28"/>
        </w:rPr>
        <w:t>AGENDA</w:t>
      </w:r>
    </w:p>
    <w:p w14:paraId="0C39E399" w14:textId="77777777" w:rsidR="00D85996" w:rsidRPr="0052174C" w:rsidRDefault="00D85996" w:rsidP="00D85996">
      <w:pPr>
        <w:spacing w:after="0" w:line="240" w:lineRule="auto"/>
        <w:rPr>
          <w:rFonts w:cstheme="minorHAnsi"/>
        </w:rPr>
      </w:pPr>
    </w:p>
    <w:p w14:paraId="23DD2A58" w14:textId="3DAA9B69" w:rsidR="00D85996" w:rsidRPr="0052174C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Call to Order (_</w:t>
      </w:r>
      <w:proofErr w:type="gramStart"/>
      <w:r w:rsidRPr="0052174C">
        <w:rPr>
          <w:rFonts w:cstheme="minorHAnsi"/>
        </w:rPr>
        <w:t>_:_</w:t>
      </w:r>
      <w:proofErr w:type="gramEnd"/>
      <w:r w:rsidRPr="0052174C">
        <w:rPr>
          <w:rFonts w:cstheme="minorHAnsi"/>
        </w:rPr>
        <w:t xml:space="preserve">_ </w:t>
      </w:r>
      <w:r w:rsidR="0025678A" w:rsidRPr="0052174C">
        <w:rPr>
          <w:rFonts w:cstheme="minorHAnsi"/>
        </w:rPr>
        <w:t>pm</w:t>
      </w:r>
      <w:r w:rsidRPr="0052174C">
        <w:rPr>
          <w:rFonts w:cstheme="minorHAnsi"/>
        </w:rPr>
        <w:t>)</w:t>
      </w:r>
    </w:p>
    <w:p w14:paraId="76AE2990" w14:textId="77777777" w:rsidR="00D85996" w:rsidRPr="0052174C" w:rsidRDefault="00D85996" w:rsidP="00D85996">
      <w:pPr>
        <w:spacing w:after="0" w:line="240" w:lineRule="auto"/>
        <w:rPr>
          <w:rFonts w:cstheme="minorHAnsi"/>
        </w:rPr>
      </w:pPr>
    </w:p>
    <w:p w14:paraId="127D70FA" w14:textId="77777777" w:rsidR="00D85996" w:rsidRPr="0052174C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Opening Ceremonies</w:t>
      </w:r>
    </w:p>
    <w:p w14:paraId="7163DD71" w14:textId="77777777" w:rsidR="00D85996" w:rsidRPr="0052174C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Welcoming Remarks</w:t>
      </w:r>
    </w:p>
    <w:p w14:paraId="1F3321DA" w14:textId="77777777" w:rsidR="00D85996" w:rsidRPr="0052174C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Invocation</w:t>
      </w:r>
    </w:p>
    <w:p w14:paraId="07A66DF5" w14:textId="77777777" w:rsidR="00D85996" w:rsidRPr="0052174C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Pledge of Allegiance</w:t>
      </w:r>
    </w:p>
    <w:p w14:paraId="16D5079B" w14:textId="77777777" w:rsidR="00D85996" w:rsidRPr="0052174C" w:rsidRDefault="00D85996" w:rsidP="00D85996">
      <w:pPr>
        <w:spacing w:after="0" w:line="240" w:lineRule="auto"/>
        <w:rPr>
          <w:rFonts w:cstheme="minorHAnsi"/>
        </w:rPr>
      </w:pPr>
    </w:p>
    <w:p w14:paraId="0591703F" w14:textId="77777777" w:rsidR="00CE74C0" w:rsidRPr="0052174C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Program</w:t>
      </w:r>
    </w:p>
    <w:p w14:paraId="378BD76F" w14:textId="77777777" w:rsidR="00CE74C0" w:rsidRPr="0052174C" w:rsidRDefault="00CE74C0" w:rsidP="00CE74C0">
      <w:pPr>
        <w:spacing w:after="0" w:line="240" w:lineRule="auto"/>
        <w:rPr>
          <w:rFonts w:cstheme="minorHAnsi"/>
        </w:rPr>
      </w:pPr>
    </w:p>
    <w:p w14:paraId="0AD4A029" w14:textId="77777777" w:rsidR="00D85996" w:rsidRPr="0052174C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Minutes of Previous Meeting</w:t>
      </w:r>
    </w:p>
    <w:p w14:paraId="1A10E86A" w14:textId="77777777" w:rsidR="00CE74C0" w:rsidRPr="0052174C" w:rsidRDefault="00CE74C0" w:rsidP="00CE74C0">
      <w:pPr>
        <w:spacing w:after="0" w:line="240" w:lineRule="auto"/>
        <w:rPr>
          <w:rFonts w:cstheme="minorHAnsi"/>
        </w:rPr>
      </w:pPr>
    </w:p>
    <w:p w14:paraId="15B0E1BC" w14:textId="77777777" w:rsidR="00CE74C0" w:rsidRPr="0052174C" w:rsidRDefault="00CE74C0" w:rsidP="00CE74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Reports of Officers</w:t>
      </w:r>
    </w:p>
    <w:p w14:paraId="3DD097C1" w14:textId="77777777" w:rsidR="00CE74C0" w:rsidRPr="0052174C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President</w:t>
      </w:r>
    </w:p>
    <w:p w14:paraId="065A9245" w14:textId="47F55ED8" w:rsidR="00CE74C0" w:rsidRPr="0052174C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Vice</w:t>
      </w:r>
      <w:r w:rsidR="00037069">
        <w:rPr>
          <w:rFonts w:cstheme="minorHAnsi"/>
        </w:rPr>
        <w:t xml:space="preserve"> </w:t>
      </w:r>
      <w:r w:rsidRPr="0052174C">
        <w:rPr>
          <w:rFonts w:cstheme="minorHAnsi"/>
        </w:rPr>
        <w:t>President</w:t>
      </w:r>
    </w:p>
    <w:p w14:paraId="5BAA1BA9" w14:textId="77777777" w:rsidR="00CE74C0" w:rsidRPr="0052174C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Secretary</w:t>
      </w:r>
    </w:p>
    <w:p w14:paraId="27F3FDE2" w14:textId="77777777" w:rsidR="00CE74C0" w:rsidRPr="0052174C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Treasurer</w:t>
      </w:r>
    </w:p>
    <w:p w14:paraId="565F989F" w14:textId="77777777" w:rsidR="00CE74C0" w:rsidRPr="0052174C" w:rsidRDefault="00CE74C0" w:rsidP="00CE74C0">
      <w:pPr>
        <w:spacing w:after="0" w:line="240" w:lineRule="auto"/>
        <w:rPr>
          <w:rFonts w:cstheme="minorHAnsi"/>
        </w:rPr>
      </w:pPr>
    </w:p>
    <w:p w14:paraId="2C6EFD94" w14:textId="77777777" w:rsidR="00CE74C0" w:rsidRPr="0052174C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Reports of Standing Committees</w:t>
      </w:r>
    </w:p>
    <w:p w14:paraId="3902ED3C" w14:textId="77777777" w:rsidR="00425F4B" w:rsidRPr="0052174C" w:rsidRDefault="00425F4B" w:rsidP="00425F4B">
      <w:pPr>
        <w:spacing w:after="0" w:line="240" w:lineRule="auto"/>
        <w:rPr>
          <w:rFonts w:cstheme="minorHAnsi"/>
        </w:rPr>
      </w:pPr>
    </w:p>
    <w:p w14:paraId="4053E1CD" w14:textId="77777777" w:rsidR="00425F4B" w:rsidRPr="0052174C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Reports of Special Committees</w:t>
      </w:r>
    </w:p>
    <w:p w14:paraId="6D0A487E" w14:textId="77777777" w:rsidR="00425F4B" w:rsidRPr="0052174C" w:rsidRDefault="00425F4B" w:rsidP="00425F4B">
      <w:pPr>
        <w:pStyle w:val="ListParagraph"/>
        <w:rPr>
          <w:rFonts w:cstheme="minorHAnsi"/>
        </w:rPr>
      </w:pPr>
    </w:p>
    <w:p w14:paraId="3E8BED81" w14:textId="77777777" w:rsidR="00425F4B" w:rsidRPr="0052174C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Special Orders</w:t>
      </w:r>
    </w:p>
    <w:p w14:paraId="19233EB7" w14:textId="77777777" w:rsidR="00425F4B" w:rsidRPr="0052174C" w:rsidRDefault="00425F4B" w:rsidP="00425F4B">
      <w:pPr>
        <w:pStyle w:val="ListParagraph"/>
        <w:rPr>
          <w:rFonts w:cstheme="minorHAnsi"/>
        </w:rPr>
      </w:pPr>
    </w:p>
    <w:p w14:paraId="7829A594" w14:textId="77777777" w:rsidR="00425F4B" w:rsidRPr="0052174C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Unfinished Business and General Orders</w:t>
      </w:r>
    </w:p>
    <w:p w14:paraId="70C21A52" w14:textId="77777777" w:rsidR="00425F4B" w:rsidRPr="0052174C" w:rsidRDefault="00425F4B" w:rsidP="00425F4B">
      <w:pPr>
        <w:pStyle w:val="ListParagraph"/>
        <w:rPr>
          <w:rFonts w:cstheme="minorHAnsi"/>
        </w:rPr>
      </w:pPr>
    </w:p>
    <w:p w14:paraId="6178A9DB" w14:textId="77777777" w:rsidR="00425F4B" w:rsidRPr="0052174C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New Business</w:t>
      </w:r>
    </w:p>
    <w:p w14:paraId="6D193051" w14:textId="77777777" w:rsidR="00425F4B" w:rsidRPr="0052174C" w:rsidRDefault="00425F4B" w:rsidP="00425F4B">
      <w:pPr>
        <w:pStyle w:val="ListParagraph"/>
        <w:rPr>
          <w:rFonts w:cstheme="minorHAnsi"/>
        </w:rPr>
      </w:pPr>
    </w:p>
    <w:p w14:paraId="7A5F73A1" w14:textId="25B2C72D" w:rsidR="00425F4B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Announcements</w:t>
      </w:r>
    </w:p>
    <w:p w14:paraId="67EEE6E9" w14:textId="77777777" w:rsidR="000D0640" w:rsidRPr="000D0640" w:rsidRDefault="000D0640" w:rsidP="000D0640">
      <w:pPr>
        <w:pStyle w:val="ListParagraph"/>
        <w:rPr>
          <w:rFonts w:cstheme="minorHAnsi"/>
        </w:rPr>
      </w:pPr>
    </w:p>
    <w:p w14:paraId="568FDBC5" w14:textId="492BA9FD" w:rsidR="000D0640" w:rsidRPr="0052174C" w:rsidRDefault="000D0640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D0640">
        <w:rPr>
          <w:rFonts w:cstheme="minorHAnsi"/>
        </w:rPr>
        <w:t>Benediction</w:t>
      </w:r>
    </w:p>
    <w:p w14:paraId="3AE3F062" w14:textId="77777777" w:rsidR="00425F4B" w:rsidRPr="0052174C" w:rsidRDefault="00425F4B" w:rsidP="00425F4B">
      <w:pPr>
        <w:pStyle w:val="ListParagraph"/>
        <w:rPr>
          <w:rFonts w:cstheme="minorHAnsi"/>
        </w:rPr>
      </w:pPr>
    </w:p>
    <w:p w14:paraId="5589B40B" w14:textId="77777777" w:rsidR="00425F4B" w:rsidRPr="0052174C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174C">
        <w:rPr>
          <w:rFonts w:cstheme="minorHAnsi"/>
        </w:rPr>
        <w:t>Adjournment</w:t>
      </w:r>
    </w:p>
    <w:p w14:paraId="363F13AB" w14:textId="77777777" w:rsidR="000D0640" w:rsidRPr="00CF71A0" w:rsidRDefault="000D0640" w:rsidP="000D064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CE25619" w14:textId="77777777" w:rsidR="000D0640" w:rsidRPr="00CF71A0" w:rsidRDefault="000D0640" w:rsidP="000D0640">
      <w:pPr>
        <w:spacing w:after="0" w:line="240" w:lineRule="auto"/>
        <w:rPr>
          <w:rFonts w:cstheme="minorHAnsi"/>
        </w:rPr>
      </w:pPr>
    </w:p>
    <w:p w14:paraId="00C49863" w14:textId="66881E16" w:rsidR="00C65620" w:rsidRPr="0052174C" w:rsidRDefault="000D0640" w:rsidP="000D0640">
      <w:pPr>
        <w:spacing w:after="0" w:line="240" w:lineRule="auto"/>
        <w:rPr>
          <w:rFonts w:cstheme="minorHAnsi"/>
          <w:b/>
          <w:i/>
        </w:rPr>
      </w:pPr>
      <w:r w:rsidRPr="00E94D43">
        <w:rPr>
          <w:rFonts w:cstheme="minorHAnsi"/>
          <w:b/>
          <w:iCs/>
          <w:u w:val="single"/>
        </w:rPr>
        <w:t>Next Meeting</w:t>
      </w:r>
      <w:r w:rsidRPr="00E94D43">
        <w:rPr>
          <w:rFonts w:cstheme="minorHAnsi"/>
          <w:b/>
          <w:iCs/>
        </w:rPr>
        <w:t>:</w:t>
      </w:r>
      <w:r>
        <w:rPr>
          <w:rFonts w:cstheme="minorHAnsi"/>
          <w:bCs/>
          <w:iCs/>
        </w:rPr>
        <w:t xml:space="preserve"> </w:t>
      </w:r>
      <w:r w:rsidRPr="00E94D43">
        <w:rPr>
          <w:rFonts w:cstheme="minorHAnsi"/>
          <w:bCs/>
          <w:iCs/>
        </w:rPr>
        <w:t>[Date], at [Time], at [Location]</w:t>
      </w:r>
    </w:p>
    <w:sectPr w:rsidR="00C65620" w:rsidRPr="0052174C" w:rsidSect="00155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6"/>
    <w:rsid w:val="00037069"/>
    <w:rsid w:val="000D0640"/>
    <w:rsid w:val="0015540F"/>
    <w:rsid w:val="002173F6"/>
    <w:rsid w:val="0025678A"/>
    <w:rsid w:val="0034391B"/>
    <w:rsid w:val="0036209B"/>
    <w:rsid w:val="00375E03"/>
    <w:rsid w:val="00425F4B"/>
    <w:rsid w:val="0052174C"/>
    <w:rsid w:val="006146C7"/>
    <w:rsid w:val="006421DC"/>
    <w:rsid w:val="006A603B"/>
    <w:rsid w:val="006B3E83"/>
    <w:rsid w:val="00742512"/>
    <w:rsid w:val="00835824"/>
    <w:rsid w:val="008770C0"/>
    <w:rsid w:val="00AE2D15"/>
    <w:rsid w:val="00C65620"/>
    <w:rsid w:val="00C97365"/>
    <w:rsid w:val="00CE74C0"/>
    <w:rsid w:val="00CF5031"/>
    <w:rsid w:val="00D60981"/>
    <w:rsid w:val="00D85996"/>
    <w:rsid w:val="00D95256"/>
    <w:rsid w:val="00E06FE7"/>
    <w:rsid w:val="00E14020"/>
    <w:rsid w:val="00EB2503"/>
    <w:rsid w:val="00ED38E7"/>
    <w:rsid w:val="00F42BCC"/>
    <w:rsid w:val="00FB708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5732"/>
  <w15:docId w15:val="{1B8D9AFB-7FD7-4F3B-AA47-F586F53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General Meeting Agenda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Brickey</dc:creator>
  <cp:lastModifiedBy>Carl Brickey</cp:lastModifiedBy>
  <cp:revision>2</cp:revision>
  <dcterms:created xsi:type="dcterms:W3CDTF">2021-10-24T21:00:00Z</dcterms:created>
  <dcterms:modified xsi:type="dcterms:W3CDTF">2021-10-24T21:00:00Z</dcterms:modified>
</cp:coreProperties>
</file>